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E9" w:rsidRPr="006F16AE" w:rsidRDefault="006F16AE"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56B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F16AE">
        <w:rPr>
          <w:rFonts w:hint="eastAsia"/>
          <w:b/>
          <w:sz w:val="28"/>
          <w:szCs w:val="28"/>
        </w:rPr>
        <w:t>○○○自主防災組織規約</w:t>
      </w:r>
    </w:p>
    <w:p w:rsidR="00CD20ED" w:rsidRDefault="00CD20ED">
      <w:pPr>
        <w:rPr>
          <w:sz w:val="24"/>
          <w:szCs w:val="24"/>
        </w:rPr>
      </w:pPr>
    </w:p>
    <w:p w:rsidR="006F16AE" w:rsidRDefault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>)</w:t>
      </w:r>
      <w:r w:rsidR="002F355E" w:rsidRPr="002F355E">
        <w:rPr>
          <w:rFonts w:hint="eastAsia"/>
          <w:noProof/>
          <w:sz w:val="24"/>
          <w:szCs w:val="24"/>
        </w:rPr>
        <w:t xml:space="preserve"> </w:t>
      </w:r>
    </w:p>
    <w:p w:rsidR="006F16AE" w:rsidRDefault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　　本組織は、○○○自主防災組織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以下「防災組織」という。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と称する。</w:t>
      </w:r>
    </w:p>
    <w:p w:rsidR="006F16AE" w:rsidRDefault="006F16AE">
      <w:pPr>
        <w:rPr>
          <w:sz w:val="24"/>
          <w:szCs w:val="24"/>
        </w:rPr>
      </w:pPr>
    </w:p>
    <w:p w:rsidR="006F16AE" w:rsidRDefault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>)</w:t>
      </w:r>
    </w:p>
    <w:p w:rsidR="006F16AE" w:rsidRDefault="006F16AE" w:rsidP="00EF0D71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　　防災組織は、住民の隣保協</w:t>
      </w:r>
      <w:r w:rsidR="00DE623B">
        <w:rPr>
          <w:rFonts w:hint="eastAsia"/>
          <w:sz w:val="24"/>
          <w:szCs w:val="24"/>
        </w:rPr>
        <w:t>同の精神に基づく自主的な防災活動を行うことを目的とする。活動内容</w:t>
      </w:r>
      <w:r>
        <w:rPr>
          <w:rFonts w:hint="eastAsia"/>
          <w:sz w:val="24"/>
          <w:szCs w:val="24"/>
        </w:rPr>
        <w:t>は地震や火災などの災害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以下「災害」等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による被害の防止及び軽減を図ることを目的とする。</w:t>
      </w:r>
    </w:p>
    <w:p w:rsidR="006F16AE" w:rsidRDefault="006F16AE" w:rsidP="006F16AE">
      <w:pPr>
        <w:rPr>
          <w:sz w:val="24"/>
          <w:szCs w:val="24"/>
        </w:rPr>
      </w:pPr>
    </w:p>
    <w:p w:rsidR="006F16AE" w:rsidRDefault="006F16A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構成員</w:t>
      </w:r>
      <w:r>
        <w:rPr>
          <w:rFonts w:hint="eastAsia"/>
          <w:sz w:val="24"/>
          <w:szCs w:val="24"/>
        </w:rPr>
        <w:t>)</w:t>
      </w:r>
      <w:r w:rsidR="00B6224F" w:rsidRPr="00B6224F">
        <w:rPr>
          <w:rFonts w:hint="eastAsia"/>
          <w:noProof/>
          <w:sz w:val="24"/>
          <w:szCs w:val="24"/>
        </w:rPr>
        <w:t xml:space="preserve"> </w:t>
      </w:r>
    </w:p>
    <w:p w:rsidR="006F16AE" w:rsidRDefault="006F16A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　　防災組織は、○○○に</w:t>
      </w:r>
      <w:r w:rsidR="00495307">
        <w:rPr>
          <w:rFonts w:hint="eastAsia"/>
          <w:sz w:val="24"/>
          <w:szCs w:val="24"/>
        </w:rPr>
        <w:t>居住する者をもって構成する。</w:t>
      </w:r>
    </w:p>
    <w:p w:rsidR="00032D0E" w:rsidRDefault="00032D0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FF713C">
        <w:rPr>
          <w:rFonts w:hint="eastAsia"/>
          <w:sz w:val="24"/>
          <w:szCs w:val="24"/>
        </w:rPr>
        <w:t>防災組織に部長を置く。部長は町内会長がその任に当たる。</w:t>
      </w:r>
    </w:p>
    <w:p w:rsidR="006F16AE" w:rsidRDefault="006F16AE">
      <w:pPr>
        <w:rPr>
          <w:sz w:val="24"/>
          <w:szCs w:val="24"/>
        </w:rPr>
      </w:pPr>
    </w:p>
    <w:p w:rsidR="006F16AE" w:rsidRDefault="006F16AE" w:rsidP="006F1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活動拠点の所在地</w:t>
      </w:r>
      <w:r>
        <w:rPr>
          <w:rFonts w:hint="eastAsia"/>
          <w:sz w:val="24"/>
          <w:szCs w:val="24"/>
        </w:rPr>
        <w:t>)</w:t>
      </w:r>
      <w:r w:rsidR="00B6224F" w:rsidRPr="00B6224F">
        <w:rPr>
          <w:rFonts w:hint="eastAsia"/>
          <w:noProof/>
          <w:sz w:val="24"/>
          <w:szCs w:val="24"/>
        </w:rPr>
        <w:t xml:space="preserve"> </w:t>
      </w:r>
    </w:p>
    <w:p w:rsidR="006F16AE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 w:rsidR="00DE623B">
        <w:rPr>
          <w:rFonts w:hint="eastAsia"/>
          <w:sz w:val="24"/>
          <w:szCs w:val="24"/>
        </w:rPr>
        <w:t>条　　防災組織の活動拠点</w:t>
      </w:r>
      <w:r w:rsidR="00032D0E">
        <w:rPr>
          <w:rFonts w:hint="eastAsia"/>
          <w:sz w:val="24"/>
          <w:szCs w:val="24"/>
        </w:rPr>
        <w:t>は、次のとおりとする</w:t>
      </w:r>
      <w:r>
        <w:rPr>
          <w:rFonts w:hint="eastAsia"/>
          <w:sz w:val="24"/>
          <w:szCs w:val="24"/>
        </w:rPr>
        <w:t>。</w:t>
      </w:r>
    </w:p>
    <w:p w:rsidR="00032D0E" w:rsidRDefault="00032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平常時は、○○○とする。</w:t>
      </w:r>
    </w:p>
    <w:p w:rsidR="00032D0E" w:rsidRPr="00032D0E" w:rsidRDefault="00032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災害時は、○○○とする。</w:t>
      </w:r>
    </w:p>
    <w:p w:rsidR="00495307" w:rsidRDefault="00495307">
      <w:pPr>
        <w:rPr>
          <w:sz w:val="24"/>
          <w:szCs w:val="24"/>
        </w:rPr>
      </w:pP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)</w:t>
      </w: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　　防災組織は、第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条の目的を達成するために、次の事業を行う。</w:t>
      </w: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　防災に関する知識の普及に関すること。</w:t>
      </w:r>
    </w:p>
    <w:p w:rsidR="00495307" w:rsidRDefault="00495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　地震等に対する災害の</w:t>
      </w:r>
      <w:r w:rsidR="00C86489">
        <w:rPr>
          <w:rFonts w:hint="eastAsia"/>
          <w:sz w:val="24"/>
          <w:szCs w:val="24"/>
        </w:rPr>
        <w:t>予防</w:t>
      </w:r>
      <w:r>
        <w:rPr>
          <w:rFonts w:hint="eastAsia"/>
          <w:sz w:val="24"/>
          <w:szCs w:val="24"/>
        </w:rPr>
        <w:t>に関すること。</w:t>
      </w:r>
    </w:p>
    <w:p w:rsidR="00495307" w:rsidRDefault="00EF0D71" w:rsidP="00EF0D71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95307">
        <w:rPr>
          <w:rFonts w:hint="eastAsia"/>
          <w:sz w:val="24"/>
          <w:szCs w:val="24"/>
        </w:rPr>
        <w:t xml:space="preserve">　③　地震等の発生時における情報の収集伝達・初期消火・救出救護・避難誘導など救急対応に関すること。</w: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　防災訓練の実施に関すること。</w:t>
      </w:r>
    </w:p>
    <w:p w:rsidR="00495307" w:rsidRDefault="00495307" w:rsidP="00EF0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　防災資機材等の備蓄に関すること。</w: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86489">
        <w:rPr>
          <w:rFonts w:hint="eastAsia"/>
          <w:sz w:val="24"/>
          <w:szCs w:val="24"/>
        </w:rPr>
        <w:t>⑥　他組織（警察、役場、消防署、消防団）等との連携に</w:t>
      </w:r>
      <w:r>
        <w:rPr>
          <w:rFonts w:hint="eastAsia"/>
          <w:sz w:val="24"/>
          <w:szCs w:val="24"/>
        </w:rPr>
        <w:t>関すること。</w: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⑦　その他防災組織の目的を達成するために必要な事項。</w:t>
      </w: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</w:p>
    <w:p w:rsidR="00495307" w:rsidRDefault="00495307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033241">
        <w:rPr>
          <w:rFonts w:hint="eastAsia"/>
          <w:sz w:val="24"/>
          <w:szCs w:val="24"/>
        </w:rPr>
        <w:t>組織と任務</w:t>
      </w:r>
      <w:r>
        <w:rPr>
          <w:rFonts w:hint="eastAsia"/>
          <w:sz w:val="24"/>
          <w:szCs w:val="24"/>
        </w:rPr>
        <w:t>)</w:t>
      </w:r>
    </w:p>
    <w:p w:rsidR="00032D0E" w:rsidRDefault="00495307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条　　</w:t>
      </w:r>
      <w:r w:rsidR="00032D0E">
        <w:rPr>
          <w:rFonts w:hint="eastAsia"/>
          <w:sz w:val="24"/>
          <w:szCs w:val="24"/>
        </w:rPr>
        <w:t>防災組織は、</w:t>
      </w:r>
      <w:r w:rsidR="00FF713C">
        <w:rPr>
          <w:rFonts w:hint="eastAsia"/>
          <w:sz w:val="24"/>
          <w:szCs w:val="24"/>
        </w:rPr>
        <w:t>部長のもとに、次の係を組織し、防災職員を置き、その任にあたる。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○○○自主防災本部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災害発生と同時に、状況を判断し災害対策本部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との連絡調整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関係機関との渉外等に当たる。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災害に備え、諸計画の作成に当たる。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町内会の防災訓練を行う。</w:t>
      </w:r>
    </w:p>
    <w:p w:rsidR="00C92996" w:rsidRDefault="00C92996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B67F1B">
        <w:rPr>
          <w:rFonts w:hint="eastAsia"/>
          <w:sz w:val="24"/>
          <w:szCs w:val="24"/>
        </w:rPr>
        <w:t>その他本部業務を行う。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通報連絡係</w:t>
      </w:r>
    </w:p>
    <w:p w:rsidR="00C92996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情報の収集を行う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関係機関への通報を行う。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本部業務を補佐する</w:t>
      </w:r>
    </w:p>
    <w:p w:rsidR="00B67F1B" w:rsidRDefault="00B67F1B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1A0C59">
        <w:rPr>
          <w:rFonts w:hint="eastAsia"/>
          <w:sz w:val="24"/>
          <w:szCs w:val="24"/>
        </w:rPr>
        <w:t xml:space="preserve">　予防消火係</w:t>
      </w:r>
    </w:p>
    <w:p w:rsidR="001A0C59" w:rsidRDefault="001A0C59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初期消火等災害に対処する。</w:t>
      </w:r>
    </w:p>
    <w:p w:rsidR="001A0C59" w:rsidRDefault="001A0C59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災害に備え資器材の点検整備を行う。</w:t>
      </w:r>
    </w:p>
    <w:p w:rsidR="001A0C59" w:rsidRDefault="001A0C59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火の元点検等、町内会世帯の</w:t>
      </w:r>
      <w:r w:rsidR="00431143">
        <w:rPr>
          <w:rFonts w:hint="eastAsia"/>
          <w:sz w:val="24"/>
          <w:szCs w:val="24"/>
        </w:rPr>
        <w:t>災害予防に関する業務を行う。</w:t>
      </w:r>
    </w:p>
    <w:p w:rsidR="00B67F1B" w:rsidRDefault="00431143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避難誘導係</w:t>
      </w:r>
    </w:p>
    <w:p w:rsidR="00431143" w:rsidRDefault="00431143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町内会</w:t>
      </w:r>
      <w:r w:rsidR="00CE140D">
        <w:rPr>
          <w:rFonts w:hint="eastAsia"/>
          <w:sz w:val="24"/>
          <w:szCs w:val="24"/>
        </w:rPr>
        <w:t>及び要配慮者を掌握し、避難場所へ誘導し、本部へ報告する。</w:t>
      </w:r>
    </w:p>
    <w:p w:rsidR="00CE140D" w:rsidRDefault="00CE140D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人員を掌握し、安全確保に努めと共に、食事宿泊対応等行う。</w:t>
      </w:r>
    </w:p>
    <w:p w:rsidR="00CE140D" w:rsidRDefault="00CE140D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　救助救急係</w:t>
      </w:r>
    </w:p>
    <w:p w:rsidR="00CE140D" w:rsidRDefault="00CE140D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救助救急用具を整備し、必要な場合救急活動を実施して</w:t>
      </w:r>
      <w:r w:rsidR="00033241">
        <w:rPr>
          <w:rFonts w:hint="eastAsia"/>
          <w:sz w:val="24"/>
          <w:szCs w:val="24"/>
        </w:rPr>
        <w:t>負傷者の救護に当たる。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負傷者等の状況を、速やかに掌握し、本部へ報告する。</w:t>
      </w:r>
    </w:p>
    <w:p w:rsidR="00B67F1B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６　後方支援係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応援隊等の活動が円滑に行われるよう、炊き出しその他の後方支援業務を行う。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　その他係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必要に応じ係を定めて置く。</w:t>
      </w:r>
    </w:p>
    <w:p w:rsidR="00033241" w:rsidRDefault="00033241" w:rsidP="00C92996">
      <w:pPr>
        <w:ind w:leftChars="36" w:left="1132" w:hangingChars="440" w:hanging="1056"/>
        <w:rPr>
          <w:sz w:val="24"/>
          <w:szCs w:val="24"/>
        </w:rPr>
      </w:pPr>
    </w:p>
    <w:p w:rsidR="000C07B2" w:rsidRDefault="000C07B2" w:rsidP="00C92996">
      <w:pPr>
        <w:ind w:leftChars="36" w:left="1132" w:hangingChars="440" w:hanging="1056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役員等の任命</w:t>
      </w:r>
      <w:r>
        <w:rPr>
          <w:rFonts w:hint="eastAsia"/>
          <w:sz w:val="24"/>
          <w:szCs w:val="24"/>
        </w:rPr>
        <w:t>)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　　防災組織の構成は次によるもとする。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52172D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部長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②副</w:t>
      </w:r>
      <w:r w:rsidR="0052172D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部長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③通報連絡係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④予防消火係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⑤避難誘導係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⑥救助救急係　○○○○</w:t>
      </w:r>
    </w:p>
    <w:p w:rsidR="000C07B2" w:rsidRDefault="000C07B2" w:rsidP="000C0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⑦後方支援係　○○○○</w:t>
      </w:r>
    </w:p>
    <w:p w:rsidR="000C07B2" w:rsidRPr="000C07B2" w:rsidRDefault="000C07B2" w:rsidP="000C07B2">
      <w:pPr>
        <w:rPr>
          <w:sz w:val="24"/>
          <w:szCs w:val="24"/>
        </w:rPr>
      </w:pPr>
    </w:p>
    <w:p w:rsidR="00973297" w:rsidRDefault="00033241" w:rsidP="0049530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97329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関係機関との連携</w:t>
      </w:r>
      <w:r w:rsidR="00973297">
        <w:rPr>
          <w:rFonts w:hint="eastAsia"/>
          <w:sz w:val="24"/>
          <w:szCs w:val="24"/>
        </w:rPr>
        <w:t>)</w:t>
      </w:r>
    </w:p>
    <w:p w:rsidR="00973297" w:rsidRDefault="00973297" w:rsidP="000B687F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8</w:t>
      </w:r>
      <w:r w:rsidR="00C275A6">
        <w:rPr>
          <w:rFonts w:hint="eastAsia"/>
          <w:sz w:val="24"/>
          <w:szCs w:val="24"/>
        </w:rPr>
        <w:t xml:space="preserve">条　　</w:t>
      </w:r>
      <w:r w:rsidR="000B687F">
        <w:rPr>
          <w:rFonts w:hint="eastAsia"/>
          <w:sz w:val="24"/>
          <w:szCs w:val="24"/>
        </w:rPr>
        <w:t>湯沢町が設置する災害対策本部をはじめ、関係機関及び他組織等と連携を密にして活動するものとする。</w:t>
      </w:r>
    </w:p>
    <w:p w:rsidR="00C275A6" w:rsidRPr="000C07B2" w:rsidRDefault="00C275A6" w:rsidP="00571506">
      <w:pPr>
        <w:ind w:left="1320" w:hangingChars="550" w:hanging="1320"/>
        <w:rPr>
          <w:sz w:val="24"/>
          <w:szCs w:val="24"/>
        </w:rPr>
      </w:pPr>
    </w:p>
    <w:p w:rsidR="008D6D1F" w:rsidRDefault="008D6D1F" w:rsidP="00571506">
      <w:pPr>
        <w:ind w:left="1320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0B687F">
        <w:rPr>
          <w:rFonts w:hint="eastAsia"/>
          <w:sz w:val="24"/>
          <w:szCs w:val="24"/>
        </w:rPr>
        <w:t>役員の責務</w:t>
      </w:r>
      <w:r>
        <w:rPr>
          <w:rFonts w:hint="eastAsia"/>
          <w:sz w:val="24"/>
          <w:szCs w:val="24"/>
        </w:rPr>
        <w:t>)</w:t>
      </w:r>
    </w:p>
    <w:p w:rsidR="008D6D1F" w:rsidRDefault="008D6D1F" w:rsidP="00DB23E4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9</w:t>
      </w:r>
      <w:r w:rsidR="00C275A6">
        <w:rPr>
          <w:rFonts w:hint="eastAsia"/>
          <w:sz w:val="24"/>
          <w:szCs w:val="24"/>
        </w:rPr>
        <w:t xml:space="preserve">条　　</w:t>
      </w:r>
      <w:r w:rsidR="000B687F">
        <w:rPr>
          <w:rFonts w:hint="eastAsia"/>
          <w:sz w:val="24"/>
          <w:szCs w:val="24"/>
        </w:rPr>
        <w:t>部長は、本組織を代表し、組織の任務を総括し、各係の指揮監督を行うとともに、地震等の発生時における応急活動の指示を行う。</w:t>
      </w:r>
    </w:p>
    <w:p w:rsidR="00DB23E4" w:rsidRDefault="00DB23E4" w:rsidP="00DB23E4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各係は、組織の運営に当たるほか、防災活動の指示を行う。</w:t>
      </w:r>
    </w:p>
    <w:p w:rsidR="008D6D1F" w:rsidRPr="00C275A6" w:rsidRDefault="008D6D1F" w:rsidP="00571506">
      <w:pPr>
        <w:ind w:left="1320" w:hangingChars="550" w:hanging="1320"/>
        <w:rPr>
          <w:sz w:val="24"/>
          <w:szCs w:val="24"/>
        </w:rPr>
      </w:pPr>
    </w:p>
    <w:p w:rsidR="00CB2800" w:rsidRDefault="00CB2800" w:rsidP="00571506">
      <w:pPr>
        <w:ind w:left="1320" w:hangingChars="550" w:hanging="13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B23E4">
        <w:rPr>
          <w:rFonts w:hint="eastAsia"/>
          <w:sz w:val="24"/>
          <w:szCs w:val="24"/>
        </w:rPr>
        <w:t>役員等の任期</w:t>
      </w:r>
      <w:r>
        <w:rPr>
          <w:rFonts w:hint="eastAsia"/>
          <w:sz w:val="24"/>
          <w:szCs w:val="24"/>
        </w:rPr>
        <w:t>)</w:t>
      </w:r>
      <w:r w:rsidR="00B6224F" w:rsidRPr="00B6224F">
        <w:rPr>
          <w:rFonts w:hint="eastAsia"/>
          <w:noProof/>
          <w:sz w:val="24"/>
          <w:szCs w:val="24"/>
        </w:rPr>
        <w:t xml:space="preserve"> </w:t>
      </w:r>
    </w:p>
    <w:p w:rsidR="00683C90" w:rsidRDefault="00CB2800" w:rsidP="00DB23E4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条　　</w:t>
      </w:r>
      <w:r w:rsidR="00DB23E4">
        <w:rPr>
          <w:rFonts w:hint="eastAsia"/>
          <w:sz w:val="24"/>
          <w:szCs w:val="24"/>
        </w:rPr>
        <w:t>役員の任期は○○○の会則によるものとする。防災組織の任期は２年とする。ただし、再任することができる。</w:t>
      </w:r>
    </w:p>
    <w:p w:rsidR="001378BE" w:rsidRDefault="001378BE" w:rsidP="00C275A6">
      <w:pPr>
        <w:ind w:left="991" w:hangingChars="413" w:hanging="991"/>
        <w:rPr>
          <w:sz w:val="24"/>
          <w:szCs w:val="24"/>
        </w:rPr>
      </w:pPr>
    </w:p>
    <w:p w:rsidR="00683C90" w:rsidRDefault="001378BE" w:rsidP="00C275A6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B23E4">
        <w:rPr>
          <w:rFonts w:hint="eastAsia"/>
          <w:sz w:val="24"/>
          <w:szCs w:val="24"/>
        </w:rPr>
        <w:t>運営、経費等</w:t>
      </w:r>
      <w:r>
        <w:rPr>
          <w:rFonts w:hint="eastAsia"/>
          <w:sz w:val="24"/>
          <w:szCs w:val="24"/>
        </w:rPr>
        <w:t>)</w:t>
      </w:r>
    </w:p>
    <w:p w:rsidR="00CD20ED" w:rsidRPr="00854F13" w:rsidRDefault="001378BE" w:rsidP="000C07B2">
      <w:pPr>
        <w:ind w:left="1231" w:hangingChars="513" w:hanging="1231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7B2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条　　</w:t>
      </w:r>
      <w:r w:rsidR="00DB23E4">
        <w:rPr>
          <w:rFonts w:hint="eastAsia"/>
          <w:sz w:val="24"/>
          <w:szCs w:val="24"/>
        </w:rPr>
        <w:t>本組織の運営については、町内会の会議において協議して決める。経費は町内会予算をもって充てる。ただし、活動は無報酬とする。</w:t>
      </w:r>
    </w:p>
    <w:p w:rsidR="00CD20ED" w:rsidRDefault="00CD20ED" w:rsidP="00CD20ED">
      <w:pPr>
        <w:ind w:left="1200" w:hangingChars="500" w:hanging="1200"/>
        <w:rPr>
          <w:sz w:val="24"/>
          <w:szCs w:val="24"/>
        </w:rPr>
      </w:pPr>
    </w:p>
    <w:p w:rsidR="00CD20ED" w:rsidRDefault="00CD20ED" w:rsidP="00854F13">
      <w:p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附則</w:t>
      </w:r>
    </w:p>
    <w:p w:rsidR="00CD20ED" w:rsidRPr="00571506" w:rsidRDefault="005D7D6D" w:rsidP="00CD20ED">
      <w:pPr>
        <w:ind w:left="1200" w:hangingChars="500" w:hanging="1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この規則は、令和</w:t>
      </w:r>
      <w:r w:rsidR="00CD20ED">
        <w:rPr>
          <w:rFonts w:hint="eastAsia"/>
          <w:sz w:val="24"/>
          <w:szCs w:val="24"/>
        </w:rPr>
        <w:t xml:space="preserve">　　年　月　日から実施する。</w:t>
      </w:r>
    </w:p>
    <w:sectPr w:rsidR="00CD20ED" w:rsidRPr="00571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2D" w:rsidRDefault="0052172D" w:rsidP="0052172D">
      <w:r>
        <w:separator/>
      </w:r>
    </w:p>
  </w:endnote>
  <w:endnote w:type="continuationSeparator" w:id="0">
    <w:p w:rsidR="0052172D" w:rsidRDefault="0052172D" w:rsidP="005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2D" w:rsidRDefault="0052172D" w:rsidP="0052172D">
      <w:r>
        <w:separator/>
      </w:r>
    </w:p>
  </w:footnote>
  <w:footnote w:type="continuationSeparator" w:id="0">
    <w:p w:rsidR="0052172D" w:rsidRDefault="0052172D" w:rsidP="0052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AE"/>
    <w:rsid w:val="00032D0E"/>
    <w:rsid w:val="00033241"/>
    <w:rsid w:val="000B687F"/>
    <w:rsid w:val="000C07B2"/>
    <w:rsid w:val="001378BE"/>
    <w:rsid w:val="001A0C59"/>
    <w:rsid w:val="001E36C5"/>
    <w:rsid w:val="002F355E"/>
    <w:rsid w:val="00431143"/>
    <w:rsid w:val="00495307"/>
    <w:rsid w:val="0052172D"/>
    <w:rsid w:val="00571506"/>
    <w:rsid w:val="005D7D6D"/>
    <w:rsid w:val="00612F79"/>
    <w:rsid w:val="00656B50"/>
    <w:rsid w:val="00683C90"/>
    <w:rsid w:val="006F16AE"/>
    <w:rsid w:val="00854F13"/>
    <w:rsid w:val="008D6D1F"/>
    <w:rsid w:val="00973297"/>
    <w:rsid w:val="00B6224F"/>
    <w:rsid w:val="00B67F1B"/>
    <w:rsid w:val="00B8163B"/>
    <w:rsid w:val="00C275A6"/>
    <w:rsid w:val="00C86489"/>
    <w:rsid w:val="00C92996"/>
    <w:rsid w:val="00CB2800"/>
    <w:rsid w:val="00CD20ED"/>
    <w:rsid w:val="00CE140D"/>
    <w:rsid w:val="00D274E9"/>
    <w:rsid w:val="00DB23E4"/>
    <w:rsid w:val="00DE623B"/>
    <w:rsid w:val="00EF0D71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3CA093-CB38-4254-ACEA-FE29930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2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72D"/>
  </w:style>
  <w:style w:type="paragraph" w:styleId="a7">
    <w:name w:val="footer"/>
    <w:basedOn w:val="a"/>
    <w:link w:val="a8"/>
    <w:uiPriority w:val="99"/>
    <w:unhideWhenUsed/>
    <w:rsid w:val="00521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F3D0-E14D-4C38-8C59-398CB34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 敏明</dc:creator>
  <cp:lastModifiedBy>熊谷 健志</cp:lastModifiedBy>
  <cp:revision>14</cp:revision>
  <cp:lastPrinted>2016-07-19T02:37:00Z</cp:lastPrinted>
  <dcterms:created xsi:type="dcterms:W3CDTF">2014-11-05T02:11:00Z</dcterms:created>
  <dcterms:modified xsi:type="dcterms:W3CDTF">2019-07-16T05:53:00Z</dcterms:modified>
</cp:coreProperties>
</file>