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EE89" w14:textId="00272BE0" w:rsidR="00B03E9F" w:rsidRPr="00757D53" w:rsidRDefault="00B03E9F" w:rsidP="00757D53">
      <w:pPr>
        <w:jc w:val="center"/>
        <w:rPr>
          <w:rFonts w:ascii="ＭＳ 明朝" w:eastAsia="ＭＳ 明朝" w:hAnsi="ＭＳ 明朝"/>
          <w:sz w:val="30"/>
          <w:szCs w:val="30"/>
        </w:rPr>
      </w:pPr>
      <w:r w:rsidRPr="00757D53">
        <w:rPr>
          <w:rFonts w:ascii="ＭＳ 明朝" w:eastAsia="ＭＳ 明朝" w:hAnsi="ＭＳ 明朝" w:hint="eastAsia"/>
          <w:sz w:val="30"/>
          <w:szCs w:val="30"/>
        </w:rPr>
        <w:t>万年橋駐車場キッチンカー</w:t>
      </w:r>
      <w:r w:rsidR="005A4645">
        <w:rPr>
          <w:rFonts w:ascii="ＭＳ 明朝" w:eastAsia="ＭＳ 明朝" w:hAnsi="ＭＳ 明朝" w:hint="eastAsia"/>
          <w:sz w:val="30"/>
          <w:szCs w:val="30"/>
        </w:rPr>
        <w:t>出店使用申請書</w:t>
      </w:r>
    </w:p>
    <w:p w14:paraId="25A948A5" w14:textId="77777777" w:rsidR="004F5D8B" w:rsidRPr="00757D53" w:rsidRDefault="004F5D8B" w:rsidP="00B03E9F">
      <w:pPr>
        <w:rPr>
          <w:rFonts w:ascii="ＭＳ 明朝" w:eastAsia="ＭＳ 明朝" w:hAnsi="ＭＳ 明朝"/>
          <w:sz w:val="20"/>
          <w:szCs w:val="20"/>
        </w:rPr>
      </w:pPr>
    </w:p>
    <w:p w14:paraId="17173459" w14:textId="06C757D9" w:rsidR="00B03E9F" w:rsidRPr="00757D53" w:rsidRDefault="00B03E9F" w:rsidP="00757D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7D53">
        <w:rPr>
          <w:rFonts w:ascii="ＭＳ 明朝" w:eastAsia="ＭＳ 明朝" w:hAnsi="ＭＳ 明朝" w:hint="eastAsia"/>
          <w:sz w:val="24"/>
          <w:szCs w:val="24"/>
        </w:rPr>
        <w:t>万年橋駐車場キッチンカー等出店事業者募集要項に基づき、</w:t>
      </w:r>
      <w:r w:rsidR="004F5D8B" w:rsidRPr="00757D53">
        <w:rPr>
          <w:rFonts w:ascii="ＭＳ 明朝" w:eastAsia="ＭＳ 明朝" w:hAnsi="ＭＳ 明朝" w:hint="eastAsia"/>
          <w:sz w:val="24"/>
          <w:szCs w:val="24"/>
        </w:rPr>
        <w:t>応募</w:t>
      </w:r>
      <w:r w:rsidRPr="00757D53">
        <w:rPr>
          <w:rFonts w:ascii="ＭＳ 明朝" w:eastAsia="ＭＳ 明朝" w:hAnsi="ＭＳ 明朝" w:hint="eastAsia"/>
          <w:sz w:val="24"/>
          <w:szCs w:val="24"/>
        </w:rPr>
        <w:t>します。本</w:t>
      </w:r>
      <w:r w:rsidR="004F5D8B" w:rsidRPr="00757D53">
        <w:rPr>
          <w:rFonts w:ascii="ＭＳ 明朝" w:eastAsia="ＭＳ 明朝" w:hAnsi="ＭＳ 明朝" w:hint="eastAsia"/>
          <w:sz w:val="24"/>
          <w:szCs w:val="24"/>
        </w:rPr>
        <w:t>応募用紙</w:t>
      </w:r>
      <w:r w:rsidR="00757D53">
        <w:rPr>
          <w:rFonts w:ascii="ＭＳ 明朝" w:eastAsia="ＭＳ 明朝" w:hAnsi="ＭＳ 明朝" w:hint="eastAsia"/>
          <w:sz w:val="24"/>
          <w:szCs w:val="24"/>
        </w:rPr>
        <w:t>の</w:t>
      </w:r>
      <w:r w:rsidRPr="00757D53">
        <w:rPr>
          <w:rFonts w:ascii="ＭＳ 明朝" w:eastAsia="ＭＳ 明朝" w:hAnsi="ＭＳ 明朝" w:hint="eastAsia"/>
          <w:sz w:val="24"/>
          <w:szCs w:val="24"/>
        </w:rPr>
        <w:t>記載及び添付資料</w:t>
      </w:r>
      <w:r w:rsidR="00757D53">
        <w:rPr>
          <w:rFonts w:ascii="ＭＳ 明朝" w:eastAsia="ＭＳ 明朝" w:hAnsi="ＭＳ 明朝" w:hint="eastAsia"/>
          <w:sz w:val="24"/>
          <w:szCs w:val="24"/>
        </w:rPr>
        <w:t>の内容に</w:t>
      </w:r>
      <w:r w:rsidRPr="00757D53">
        <w:rPr>
          <w:rFonts w:ascii="ＭＳ 明朝" w:eastAsia="ＭＳ 明朝" w:hAnsi="ＭＳ 明朝" w:hint="eastAsia"/>
          <w:sz w:val="24"/>
          <w:szCs w:val="24"/>
        </w:rPr>
        <w:t>ついて、事実に相違ありません。</w:t>
      </w:r>
    </w:p>
    <w:p w14:paraId="7085149E" w14:textId="68941A37" w:rsidR="004F5D8B" w:rsidRPr="00757D53" w:rsidRDefault="004F5D8B" w:rsidP="00B03E9F">
      <w:pPr>
        <w:rPr>
          <w:rFonts w:ascii="ＭＳ 明朝" w:eastAsia="ＭＳ 明朝" w:hAnsi="ＭＳ 明朝"/>
          <w:sz w:val="24"/>
          <w:szCs w:val="24"/>
        </w:rPr>
      </w:pPr>
      <w:r w:rsidRPr="00757D53">
        <w:rPr>
          <w:rFonts w:ascii="ＭＳ 明朝" w:eastAsia="ＭＳ 明朝" w:hAnsi="ＭＳ 明朝" w:hint="eastAsia"/>
          <w:sz w:val="24"/>
          <w:szCs w:val="24"/>
        </w:rPr>
        <w:t>（</w:t>
      </w:r>
      <w:r w:rsidR="00757D53">
        <w:rPr>
          <w:rFonts w:ascii="ＭＳ 明朝" w:eastAsia="ＭＳ 明朝" w:hAnsi="ＭＳ 明朝" w:hint="eastAsia"/>
          <w:sz w:val="24"/>
          <w:szCs w:val="24"/>
        </w:rPr>
        <w:t>添付した資料に</w:t>
      </w:r>
      <w:r w:rsidR="0072256E">
        <w:rPr>
          <w:rFonts w:ascii="ＭＳ 明朝" w:eastAsia="ＭＳ 明朝" w:hAnsi="ＭＳ 明朝" w:hint="eastAsia"/>
          <w:sz w:val="24"/>
          <w:szCs w:val="24"/>
        </w:rPr>
        <w:t>✔をいれてください</w:t>
      </w:r>
      <w:r w:rsidR="00757D53">
        <w:rPr>
          <w:rFonts w:ascii="ＭＳ 明朝" w:eastAsia="ＭＳ 明朝" w:hAnsi="ＭＳ 明朝" w:hint="eastAsia"/>
          <w:sz w:val="24"/>
          <w:szCs w:val="24"/>
        </w:rPr>
        <w:t>。</w:t>
      </w:r>
      <w:r w:rsidRPr="00757D5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3FEC62" w14:textId="12031FE4" w:rsidR="00B03E9F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営業許可書の写し</w:t>
      </w:r>
      <w:r w:rsidR="00D105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40EA58D" w14:textId="4365C6FB" w:rsidR="00D10567" w:rsidRPr="00757D53" w:rsidRDefault="00D10567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□営業届出書の写し　　</w:t>
      </w:r>
    </w:p>
    <w:p w14:paraId="5F5C5254" w14:textId="79AAFE46" w:rsidR="00B03E9F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食品衛生責任者又はそれに代わる資格証明書の写し</w:t>
      </w:r>
    </w:p>
    <w:p w14:paraId="73CF3B8D" w14:textId="2FE9C32F" w:rsidR="00B03E9F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生産物賠償責任保険等の証明書の写し</w:t>
      </w:r>
    </w:p>
    <w:p w14:paraId="702C84A9" w14:textId="35F1B060" w:rsidR="00B03E9F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車検証の写し</w:t>
      </w:r>
    </w:p>
    <w:p w14:paraId="568073F6" w14:textId="03FFC9AC" w:rsidR="005E21C9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販売</w:t>
      </w:r>
      <w:r w:rsidR="00A947CD">
        <w:rPr>
          <w:rFonts w:ascii="ＭＳ 明朝" w:eastAsia="ＭＳ 明朝" w:hAnsi="ＭＳ 明朝" w:hint="eastAsia"/>
          <w:sz w:val="24"/>
          <w:szCs w:val="24"/>
        </w:rPr>
        <w:t>形態（キッチンカー、テント等）が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わかる写真</w:t>
      </w:r>
    </w:p>
    <w:p w14:paraId="76EA2BB8" w14:textId="7AC32818" w:rsidR="00B03E9F" w:rsidRPr="00757D53" w:rsidRDefault="00B03E9F" w:rsidP="0072256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57D53">
        <w:rPr>
          <w:rFonts w:ascii="ＭＳ 明朝" w:eastAsia="ＭＳ 明朝" w:hAnsi="ＭＳ 明朝" w:hint="eastAsia"/>
          <w:sz w:val="24"/>
          <w:szCs w:val="24"/>
        </w:rPr>
        <w:t>（</w:t>
      </w:r>
      <w:r w:rsidR="00A947CD">
        <w:rPr>
          <w:rFonts w:ascii="ＭＳ 明朝" w:eastAsia="ＭＳ 明朝" w:hAnsi="ＭＳ 明朝" w:hint="eastAsia"/>
          <w:sz w:val="24"/>
          <w:szCs w:val="24"/>
        </w:rPr>
        <w:t>キッチンカーの場合は</w:t>
      </w:r>
      <w:r w:rsidRPr="00757D53">
        <w:rPr>
          <w:rFonts w:ascii="ＭＳ 明朝" w:eastAsia="ＭＳ 明朝" w:hAnsi="ＭＳ 明朝" w:hint="eastAsia"/>
          <w:sz w:val="24"/>
          <w:szCs w:val="24"/>
        </w:rPr>
        <w:t>ナンバープレートが確認できる写真</w:t>
      </w:r>
      <w:r w:rsidR="00A947CD">
        <w:rPr>
          <w:rFonts w:ascii="ＭＳ 明朝" w:eastAsia="ＭＳ 明朝" w:hAnsi="ＭＳ 明朝" w:hint="eastAsia"/>
          <w:sz w:val="24"/>
          <w:szCs w:val="24"/>
        </w:rPr>
        <w:t>も必要</w:t>
      </w:r>
      <w:r w:rsidRPr="00757D5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9C3A71" w14:textId="35EFDDAF" w:rsidR="00B03E9F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A4645">
        <w:rPr>
          <w:rFonts w:ascii="ＭＳ 明朝" w:eastAsia="ＭＳ 明朝" w:hAnsi="ＭＳ 明朝" w:hint="eastAsia"/>
          <w:sz w:val="24"/>
          <w:szCs w:val="24"/>
        </w:rPr>
        <w:t>万年橋</w:t>
      </w:r>
      <w:r w:rsidR="001C4E77">
        <w:rPr>
          <w:rFonts w:ascii="ＭＳ 明朝" w:eastAsia="ＭＳ 明朝" w:hAnsi="ＭＳ 明朝" w:hint="eastAsia"/>
          <w:sz w:val="24"/>
          <w:szCs w:val="24"/>
        </w:rPr>
        <w:t>駐車場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出店許可願</w:t>
      </w:r>
      <w:r w:rsidR="004F5D8B" w:rsidRPr="00757D53">
        <w:rPr>
          <w:rFonts w:ascii="ＭＳ 明朝" w:eastAsia="ＭＳ 明朝" w:hAnsi="ＭＳ 明朝" w:hint="eastAsia"/>
          <w:sz w:val="24"/>
          <w:szCs w:val="24"/>
        </w:rPr>
        <w:t>≪様式２≫</w:t>
      </w:r>
    </w:p>
    <w:p w14:paraId="032FE7ED" w14:textId="1CAA77F2" w:rsidR="00B03E9F" w:rsidRPr="00757D53" w:rsidRDefault="00757D53" w:rsidP="00757D5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3E9F" w:rsidRPr="00757D53">
        <w:rPr>
          <w:rFonts w:ascii="ＭＳ 明朝" w:eastAsia="ＭＳ 明朝" w:hAnsi="ＭＳ 明朝" w:hint="eastAsia"/>
          <w:sz w:val="24"/>
          <w:szCs w:val="24"/>
        </w:rPr>
        <w:t>誓約書</w:t>
      </w:r>
      <w:r w:rsidR="004F5D8B" w:rsidRPr="00757D53">
        <w:rPr>
          <w:rFonts w:ascii="ＭＳ 明朝" w:eastAsia="ＭＳ 明朝" w:hAnsi="ＭＳ 明朝" w:hint="eastAsia"/>
          <w:sz w:val="24"/>
          <w:szCs w:val="24"/>
        </w:rPr>
        <w:t>≪様式３≫</w:t>
      </w:r>
    </w:p>
    <w:p w14:paraId="5FE1166F" w14:textId="0C68F8C7" w:rsidR="00B03E9F" w:rsidRPr="00757D53" w:rsidRDefault="00B03E9F" w:rsidP="0072256E">
      <w:pPr>
        <w:jc w:val="right"/>
        <w:rPr>
          <w:rFonts w:ascii="ＭＳ 明朝" w:eastAsia="ＭＳ 明朝" w:hAnsi="ＭＳ 明朝"/>
          <w:sz w:val="24"/>
          <w:szCs w:val="24"/>
        </w:rPr>
      </w:pPr>
      <w:r w:rsidRPr="00757D53">
        <w:rPr>
          <w:rFonts w:ascii="ＭＳ 明朝" w:eastAsia="ＭＳ 明朝" w:hAnsi="ＭＳ 明朝" w:hint="eastAsia"/>
          <w:sz w:val="24"/>
          <w:szCs w:val="24"/>
        </w:rPr>
        <w:t>令和</w:t>
      </w:r>
      <w:r w:rsidR="00EB7D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757D5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B03E9F" w:rsidRPr="00757D53" w14:paraId="68E677EB" w14:textId="77777777" w:rsidTr="00757D53">
        <w:tc>
          <w:tcPr>
            <w:tcW w:w="2263" w:type="dxa"/>
          </w:tcPr>
          <w:p w14:paraId="59268807" w14:textId="77777777" w:rsidR="00B03E9F" w:rsidRPr="00757D53" w:rsidRDefault="00B03E9F" w:rsidP="004F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vAlign w:val="center"/>
          </w:tcPr>
          <w:p w14:paraId="363D4E02" w14:textId="77777777" w:rsidR="00B03E9F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E9F" w:rsidRPr="00757D53" w14:paraId="1F0685F0" w14:textId="77777777" w:rsidTr="00757D53">
        <w:trPr>
          <w:trHeight w:val="778"/>
        </w:trPr>
        <w:tc>
          <w:tcPr>
            <w:tcW w:w="2263" w:type="dxa"/>
          </w:tcPr>
          <w:p w14:paraId="6BF2B81C" w14:textId="50CBA294" w:rsidR="00B03E9F" w:rsidRPr="00757D53" w:rsidRDefault="00757D53" w:rsidP="004F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応募者名</w:t>
            </w:r>
          </w:p>
          <w:p w14:paraId="6C93605D" w14:textId="1D0F401C" w:rsidR="004F5D8B" w:rsidRPr="00757D53" w:rsidRDefault="004F5D8B" w:rsidP="004F5D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7D53">
              <w:rPr>
                <w:rFonts w:ascii="ＭＳ 明朝" w:eastAsia="ＭＳ 明朝" w:hAnsi="ＭＳ 明朝" w:hint="eastAsia"/>
                <w:sz w:val="18"/>
                <w:szCs w:val="18"/>
              </w:rPr>
              <w:t>（法人の場合は、法人名）</w:t>
            </w:r>
          </w:p>
        </w:tc>
        <w:tc>
          <w:tcPr>
            <w:tcW w:w="7938" w:type="dxa"/>
            <w:vAlign w:val="center"/>
          </w:tcPr>
          <w:p w14:paraId="6CE4C27F" w14:textId="77777777" w:rsidR="00B03E9F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0393E7" w14:textId="77777777" w:rsidR="00B03E9F" w:rsidRPr="00757D53" w:rsidRDefault="00B03E9F" w:rsidP="00B03E9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B03E9F" w:rsidRPr="00757D53" w14:paraId="04953F46" w14:textId="77777777" w:rsidTr="00FF1526">
        <w:trPr>
          <w:trHeight w:val="2321"/>
        </w:trPr>
        <w:tc>
          <w:tcPr>
            <w:tcW w:w="2263" w:type="dxa"/>
          </w:tcPr>
          <w:p w14:paraId="2C23F8DB" w14:textId="77777777" w:rsidR="00B03E9F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出店形態</w:t>
            </w:r>
          </w:p>
          <w:p w14:paraId="4D4B2276" w14:textId="41FA522A" w:rsidR="006A2075" w:rsidRPr="00757D53" w:rsidRDefault="006A2075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その他の場合は、詳しく記入すること。</w:t>
            </w:r>
          </w:p>
        </w:tc>
        <w:tc>
          <w:tcPr>
            <w:tcW w:w="7938" w:type="dxa"/>
          </w:tcPr>
          <w:p w14:paraId="64FEF7ED" w14:textId="2EFEBBAE" w:rsidR="00150D26" w:rsidRPr="00757D53" w:rsidRDefault="00757D53" w:rsidP="00FF1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50D26"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A2075">
              <w:rPr>
                <w:rFonts w:ascii="ＭＳ 明朝" w:eastAsia="ＭＳ 明朝" w:hAnsi="ＭＳ 明朝" w:hint="eastAsia"/>
                <w:sz w:val="24"/>
                <w:szCs w:val="24"/>
              </w:rPr>
              <w:t>キッチンカー</w:t>
            </w:r>
          </w:p>
          <w:p w14:paraId="4D6F7983" w14:textId="5E0818FD" w:rsidR="00B03E9F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50D26"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サイズ（販売時の状態でのサイズ）</w:t>
            </w:r>
          </w:p>
          <w:p w14:paraId="10EE91C8" w14:textId="15AF8CA7" w:rsidR="00FF1526" w:rsidRPr="00757D53" w:rsidRDefault="00B03E9F" w:rsidP="00FF1526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幅　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ｍ×長さ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ｍ×高さ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  <w:p w14:paraId="779812E7" w14:textId="708CDE6B" w:rsidR="00150D26" w:rsidRPr="00757D53" w:rsidRDefault="00757D53" w:rsidP="00757D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150D26"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テント</w:t>
            </w:r>
            <w:r w:rsidR="00B03E9F"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88DA313" w14:textId="5B5C1B81" w:rsidR="00B03E9F" w:rsidRPr="00757D53" w:rsidRDefault="00B03E9F" w:rsidP="00150D26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サイズ（販売時の状態でのサイズ）</w:t>
            </w:r>
          </w:p>
          <w:p w14:paraId="3190B643" w14:textId="77777777" w:rsidR="00B03E9F" w:rsidRDefault="00B03E9F" w:rsidP="00FF1526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幅　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ｍ×長さ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ｍ×高さ　</w:t>
            </w:r>
            <w:r w:rsidR="00757D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  <w:p w14:paraId="36350127" w14:textId="4D2B12D7" w:rsidR="006A2075" w:rsidRDefault="006A2075" w:rsidP="006A20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　　　　　　　）</w:t>
            </w:r>
          </w:p>
          <w:p w14:paraId="5675E9C0" w14:textId="7D72BFCC" w:rsidR="006A2075" w:rsidRPr="00757D53" w:rsidRDefault="006A2075" w:rsidP="006A207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E9F" w:rsidRPr="00757D53" w14:paraId="3CF84C4E" w14:textId="77777777" w:rsidTr="006A2075">
        <w:trPr>
          <w:trHeight w:val="1912"/>
        </w:trPr>
        <w:tc>
          <w:tcPr>
            <w:tcW w:w="2263" w:type="dxa"/>
          </w:tcPr>
          <w:p w14:paraId="73A61D56" w14:textId="06DE4BEE" w:rsidR="00150D26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販売品目・販売価格</w:t>
            </w:r>
          </w:p>
          <w:p w14:paraId="5B64A813" w14:textId="77777777" w:rsidR="00B03E9F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※酒類</w:t>
            </w:r>
            <w:r w:rsidR="00150D26"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販売</w:t>
            </w: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  <w:p w14:paraId="6CA90FB5" w14:textId="19139A18" w:rsidR="00150D26" w:rsidRPr="00757D53" w:rsidRDefault="00150D26" w:rsidP="007D528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7D53">
              <w:rPr>
                <w:rFonts w:ascii="ＭＳ 明朝" w:eastAsia="ＭＳ 明朝" w:hAnsi="ＭＳ 明朝" w:hint="eastAsia"/>
                <w:sz w:val="18"/>
                <w:szCs w:val="18"/>
              </w:rPr>
              <w:t>メニュー表等別紙での添付可。</w:t>
            </w:r>
          </w:p>
        </w:tc>
        <w:tc>
          <w:tcPr>
            <w:tcW w:w="7938" w:type="dxa"/>
          </w:tcPr>
          <w:p w14:paraId="0D3413AE" w14:textId="77777777" w:rsidR="00B03E9F" w:rsidRPr="009635A5" w:rsidRDefault="00150D26" w:rsidP="007D528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635A5">
              <w:rPr>
                <w:rFonts w:ascii="ＭＳ 明朝" w:eastAsia="ＭＳ 明朝" w:hAnsi="ＭＳ 明朝" w:hint="eastAsia"/>
                <w:sz w:val="18"/>
                <w:szCs w:val="18"/>
              </w:rPr>
              <w:t>全て記入</w:t>
            </w:r>
            <w:r w:rsidR="00757D53" w:rsidRPr="009635A5">
              <w:rPr>
                <w:rFonts w:ascii="ＭＳ 明朝" w:eastAsia="ＭＳ 明朝" w:hAnsi="ＭＳ 明朝" w:hint="eastAsia"/>
                <w:sz w:val="18"/>
                <w:szCs w:val="18"/>
              </w:rPr>
              <w:t>すること</w:t>
            </w:r>
          </w:p>
          <w:p w14:paraId="2CCC8432" w14:textId="7D67ABBB" w:rsidR="00757D53" w:rsidRPr="00757D53" w:rsidRDefault="00757D53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E9F" w:rsidRPr="00757D53" w14:paraId="406BC06E" w14:textId="77777777" w:rsidTr="006A2075">
        <w:trPr>
          <w:trHeight w:val="977"/>
        </w:trPr>
        <w:tc>
          <w:tcPr>
            <w:tcW w:w="2263" w:type="dxa"/>
          </w:tcPr>
          <w:p w14:paraId="57B690BF" w14:textId="77777777" w:rsidR="00B03E9F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販売方法・展示方法</w:t>
            </w:r>
          </w:p>
          <w:p w14:paraId="1C941385" w14:textId="2AE0D3F2" w:rsidR="00150D26" w:rsidRPr="00757D53" w:rsidRDefault="00150D26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E8DA63" w14:textId="616FEBDD" w:rsidR="00B03E9F" w:rsidRPr="0072256E" w:rsidRDefault="00757D53" w:rsidP="007D528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256E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="0072256E">
              <w:rPr>
                <w:rFonts w:ascii="ＭＳ 明朝" w:eastAsia="ＭＳ 明朝" w:hAnsi="ＭＳ 明朝" w:hint="eastAsia"/>
                <w:sz w:val="18"/>
                <w:szCs w:val="18"/>
              </w:rPr>
              <w:t>注文があったらその場で</w:t>
            </w:r>
            <w:r w:rsidRPr="0072256E"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  <w:r w:rsidR="0072256E"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72256E">
              <w:rPr>
                <w:rFonts w:ascii="ＭＳ 明朝" w:eastAsia="ＭＳ 明朝" w:hAnsi="ＭＳ 明朝" w:hint="eastAsia"/>
                <w:sz w:val="18"/>
                <w:szCs w:val="18"/>
              </w:rPr>
              <w:t>販売</w:t>
            </w:r>
            <w:r w:rsidR="0072256E"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</w:p>
          <w:p w14:paraId="77BD9E38" w14:textId="58122380" w:rsidR="00757D53" w:rsidRPr="00757D53" w:rsidRDefault="00757D53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3E9F" w:rsidRPr="00757D53" w14:paraId="12AB44F7" w14:textId="77777777" w:rsidTr="006A2075">
        <w:trPr>
          <w:trHeight w:val="1097"/>
        </w:trPr>
        <w:tc>
          <w:tcPr>
            <w:tcW w:w="2263" w:type="dxa"/>
          </w:tcPr>
          <w:p w14:paraId="4CAA2066" w14:textId="77777777" w:rsidR="00FF1526" w:rsidRPr="00757D53" w:rsidRDefault="00B03E9F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7D53">
              <w:rPr>
                <w:rFonts w:ascii="ＭＳ 明朝" w:eastAsia="ＭＳ 明朝" w:hAnsi="ＭＳ 明朝" w:hint="eastAsia"/>
                <w:sz w:val="24"/>
                <w:szCs w:val="24"/>
              </w:rPr>
              <w:t>持ち込み資機材</w:t>
            </w:r>
          </w:p>
          <w:p w14:paraId="00C21FFF" w14:textId="11870980" w:rsidR="00FF1526" w:rsidRPr="00757D53" w:rsidRDefault="00FF1526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21D7A3A" w14:textId="304D530A" w:rsidR="00B03E9F" w:rsidRPr="0072256E" w:rsidRDefault="00757D53" w:rsidP="007D528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256E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="0072256E">
              <w:rPr>
                <w:rFonts w:ascii="ＭＳ 明朝" w:eastAsia="ＭＳ 明朝" w:hAnsi="ＭＳ 明朝" w:hint="eastAsia"/>
                <w:sz w:val="18"/>
                <w:szCs w:val="18"/>
              </w:rPr>
              <w:t>ホットプレート、</w:t>
            </w:r>
            <w:r w:rsidRPr="0072256E">
              <w:rPr>
                <w:rFonts w:ascii="ＭＳ 明朝" w:eastAsia="ＭＳ 明朝" w:hAnsi="ＭＳ 明朝" w:hint="eastAsia"/>
                <w:sz w:val="18"/>
                <w:szCs w:val="18"/>
              </w:rPr>
              <w:t>冷蔵庫、のぼり旗、立て看板等</w:t>
            </w:r>
          </w:p>
          <w:p w14:paraId="3252198F" w14:textId="480CE797" w:rsidR="00757D53" w:rsidRPr="0072256E" w:rsidRDefault="00757D53" w:rsidP="007D5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8177AE" w14:textId="46F15669" w:rsidR="00B03E9F" w:rsidRPr="00757D53" w:rsidRDefault="00B03E9F" w:rsidP="00FF1526">
      <w:pPr>
        <w:tabs>
          <w:tab w:val="left" w:pos="2620"/>
        </w:tabs>
        <w:rPr>
          <w:rFonts w:ascii="ＭＳ 明朝" w:eastAsia="ＭＳ 明朝" w:hAnsi="ＭＳ 明朝"/>
          <w:sz w:val="20"/>
          <w:szCs w:val="20"/>
        </w:rPr>
      </w:pPr>
    </w:p>
    <w:sectPr w:rsidR="00B03E9F" w:rsidRPr="00757D53" w:rsidSect="00DD6351">
      <w:head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7116" w14:textId="77777777" w:rsidR="00B03E9F" w:rsidRDefault="00B03E9F" w:rsidP="00B03E9F">
      <w:r>
        <w:separator/>
      </w:r>
    </w:p>
  </w:endnote>
  <w:endnote w:type="continuationSeparator" w:id="0">
    <w:p w14:paraId="2F3EE030" w14:textId="77777777" w:rsidR="00B03E9F" w:rsidRDefault="00B03E9F" w:rsidP="00B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37E2" w14:textId="77777777" w:rsidR="00B03E9F" w:rsidRDefault="00B03E9F" w:rsidP="00B03E9F">
      <w:r>
        <w:separator/>
      </w:r>
    </w:p>
  </w:footnote>
  <w:footnote w:type="continuationSeparator" w:id="0">
    <w:p w14:paraId="711A388E" w14:textId="77777777" w:rsidR="00B03E9F" w:rsidRDefault="00B03E9F" w:rsidP="00B0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C1A2" w14:textId="6561BA59" w:rsidR="009E0FCE" w:rsidRPr="009E0FCE" w:rsidRDefault="009E0FCE">
    <w:pPr>
      <w:pStyle w:val="a3"/>
      <w:rPr>
        <w:rFonts w:ascii="ＭＳ ゴシック" w:eastAsia="ＭＳ ゴシック" w:hAnsi="ＭＳ ゴシック"/>
      </w:rPr>
    </w:pPr>
    <w:r w:rsidRPr="009E0FCE">
      <w:rPr>
        <w:rFonts w:ascii="ＭＳ ゴシック" w:eastAsia="ＭＳ ゴシック" w:hAnsi="ＭＳ ゴシック" w:hint="eastAsia"/>
      </w:rPr>
      <w:t>≪様式１≫</w:t>
    </w:r>
  </w:p>
  <w:p w14:paraId="4DEBCD74" w14:textId="77777777" w:rsidR="009E0FCE" w:rsidRDefault="009E0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3D0D"/>
    <w:multiLevelType w:val="hybridMultilevel"/>
    <w:tmpl w:val="672A572E"/>
    <w:lvl w:ilvl="0" w:tplc="DA3AA0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87676"/>
    <w:multiLevelType w:val="hybridMultilevel"/>
    <w:tmpl w:val="B352EE30"/>
    <w:lvl w:ilvl="0" w:tplc="67F6A6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06901"/>
    <w:multiLevelType w:val="hybridMultilevel"/>
    <w:tmpl w:val="1DCEC96E"/>
    <w:lvl w:ilvl="0" w:tplc="0F4076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DC"/>
    <w:rsid w:val="00150D26"/>
    <w:rsid w:val="001B3615"/>
    <w:rsid w:val="001C4E77"/>
    <w:rsid w:val="004E0946"/>
    <w:rsid w:val="004F5D8B"/>
    <w:rsid w:val="005A4645"/>
    <w:rsid w:val="005E21C9"/>
    <w:rsid w:val="006A2075"/>
    <w:rsid w:val="0072256E"/>
    <w:rsid w:val="00735BDC"/>
    <w:rsid w:val="00757D53"/>
    <w:rsid w:val="00760F97"/>
    <w:rsid w:val="008128BB"/>
    <w:rsid w:val="008E364B"/>
    <w:rsid w:val="008E5717"/>
    <w:rsid w:val="009635A5"/>
    <w:rsid w:val="009E0FCE"/>
    <w:rsid w:val="00A47051"/>
    <w:rsid w:val="00A947CD"/>
    <w:rsid w:val="00B03E9F"/>
    <w:rsid w:val="00D10567"/>
    <w:rsid w:val="00DD6351"/>
    <w:rsid w:val="00EB7DCB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5CD19"/>
  <w15:chartTrackingRefBased/>
  <w15:docId w15:val="{43E92A91-6575-4A01-BC34-681D3CF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E9F"/>
  </w:style>
  <w:style w:type="paragraph" w:styleId="a5">
    <w:name w:val="footer"/>
    <w:basedOn w:val="a"/>
    <w:link w:val="a6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E9F"/>
  </w:style>
  <w:style w:type="table" w:styleId="a7">
    <w:name w:val="Table Grid"/>
    <w:basedOn w:val="a1"/>
    <w:uiPriority w:val="39"/>
    <w:rsid w:val="00B0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0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真紀子</dc:creator>
  <cp:keywords/>
  <dc:description/>
  <cp:lastModifiedBy>青鹿 史拓</cp:lastModifiedBy>
  <cp:revision>18</cp:revision>
  <cp:lastPrinted>2023-07-18T07:59:00Z</cp:lastPrinted>
  <dcterms:created xsi:type="dcterms:W3CDTF">2022-06-14T10:37:00Z</dcterms:created>
  <dcterms:modified xsi:type="dcterms:W3CDTF">2024-06-12T07:23:00Z</dcterms:modified>
</cp:coreProperties>
</file>